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6"/>
          <w:lang w:eastAsia="zh-CN"/>
        </w:rPr>
      </w:pPr>
      <w:r>
        <w:rPr>
          <w:rFonts w:hint="eastAsia"/>
          <w:b/>
          <w:bCs/>
          <w:sz w:val="32"/>
          <w:szCs w:val="36"/>
        </w:rPr>
        <w:t>2</w:t>
      </w:r>
      <w:r>
        <w:rPr>
          <w:b/>
          <w:bCs/>
          <w:sz w:val="32"/>
          <w:szCs w:val="36"/>
        </w:rPr>
        <w:t>022</w:t>
      </w:r>
      <w:r>
        <w:rPr>
          <w:rFonts w:hint="eastAsia"/>
          <w:b/>
          <w:bCs/>
          <w:sz w:val="32"/>
          <w:szCs w:val="36"/>
        </w:rPr>
        <w:t>年下半年多媒体维修</w:t>
      </w:r>
      <w:r>
        <w:rPr>
          <w:rFonts w:hint="eastAsia"/>
          <w:b/>
          <w:bCs/>
          <w:sz w:val="32"/>
          <w:szCs w:val="36"/>
          <w:lang w:val="en-US" w:eastAsia="zh-CN"/>
        </w:rPr>
        <w:t>报价单</w:t>
      </w:r>
    </w:p>
    <w:p>
      <w:pPr>
        <w:jc w:val="center"/>
        <w:rPr>
          <w:rFonts w:hint="eastAsia"/>
          <w:b/>
          <w:bCs/>
          <w:sz w:val="32"/>
          <w:szCs w:val="36"/>
        </w:rPr>
      </w:pPr>
    </w:p>
    <w:tbl>
      <w:tblPr>
        <w:tblStyle w:val="2"/>
        <w:tblW w:w="7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1420"/>
        <w:gridCol w:w="1468"/>
        <w:gridCol w:w="2332"/>
      </w:tblGrid>
      <w:tr>
        <w:trPr>
          <w:trHeight w:val="624" w:hRule="atLeast"/>
        </w:trPr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维修项目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维修中控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更换投影仪灯泡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更换外放喇叭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网络修复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更换电动幕布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重装系统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维修电脑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维修投影主板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总报价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附：多媒体维修清单</w:t>
      </w:r>
      <w:bookmarkStart w:id="0" w:name="_GoBack"/>
      <w:bookmarkEnd w:id="0"/>
    </w:p>
    <w:p>
      <w:pPr>
        <w:ind w:firstLine="420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多媒体维修清单</w:t>
      </w:r>
    </w:p>
    <w:tbl>
      <w:tblPr>
        <w:tblStyle w:val="2"/>
        <w:tblW w:w="906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74"/>
        <w:gridCol w:w="6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教室门牌号</w:t>
            </w:r>
          </w:p>
        </w:tc>
        <w:tc>
          <w:tcPr>
            <w:tcW w:w="1374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多媒体型号</w:t>
            </w:r>
          </w:p>
        </w:tc>
        <w:tc>
          <w:tcPr>
            <w:tcW w:w="6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故障描述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D410</w:t>
            </w:r>
          </w:p>
        </w:tc>
        <w:tc>
          <w:tcPr>
            <w:tcW w:w="1374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无法打开，无法通电，无法启动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D304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没有信号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D402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投影仪不能打开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D204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刷卡多媒体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投影仪不亮、刷卡器坏了、卡已丢失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D209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刷卡多媒体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投影仪不能打开，卡丢失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D306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投影仪不能打开，音响没声音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D210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投影仪灯泡使用时间过长，投影到幕布上看不清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电脑无法开机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C204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刷卡多媒体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刷卡无反应，中控不亮，投影无法打开，幕布无法下降。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电脑可以开机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A307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幕布升不上去，投影无法开机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刷卡多媒体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无法使用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T501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无法开机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T428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无法开机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B202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开关按了没反映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T507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投影仪无法开机使用，键盘无法使用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B201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投影仪蓝屏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T502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放视频的时候突然关机，网线段了，无法上网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T205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音箱坏了没有声音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T114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音响坏了没有声音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T204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电脑主机经常突然黑屏自动关机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T113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音响坏了没声音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B104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电脑不能开机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T207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光线暗淡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T208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没网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T308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教室音响坏了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B405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电脑故障，音响梅声音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B401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无网络 无投屏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B304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普通多媒体</w:t>
            </w:r>
          </w:p>
        </w:tc>
        <w:tc>
          <w:tcPr>
            <w:tcW w:w="6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电脑无法联网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投标单位（盖章）：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联系人及电话：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日期：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yYjAxMjE4ZTQ2Nzk2NDI3NGE5M2VkNzcyY2JhYTkifQ=="/>
  </w:docVars>
  <w:rsids>
    <w:rsidRoot w:val="00CB6BBA"/>
    <w:rsid w:val="000E03F8"/>
    <w:rsid w:val="001776C8"/>
    <w:rsid w:val="002047C6"/>
    <w:rsid w:val="002A4E1C"/>
    <w:rsid w:val="0031325E"/>
    <w:rsid w:val="00337B0E"/>
    <w:rsid w:val="003D33F9"/>
    <w:rsid w:val="004A31B4"/>
    <w:rsid w:val="005E10D6"/>
    <w:rsid w:val="00626F48"/>
    <w:rsid w:val="006B5A8F"/>
    <w:rsid w:val="00706EAA"/>
    <w:rsid w:val="00714D17"/>
    <w:rsid w:val="00785858"/>
    <w:rsid w:val="007F7070"/>
    <w:rsid w:val="008B35E8"/>
    <w:rsid w:val="00946C0D"/>
    <w:rsid w:val="00962A22"/>
    <w:rsid w:val="00A349D6"/>
    <w:rsid w:val="00BE180A"/>
    <w:rsid w:val="00C60694"/>
    <w:rsid w:val="00CA1E56"/>
    <w:rsid w:val="00CB6BBA"/>
    <w:rsid w:val="00CF64D7"/>
    <w:rsid w:val="00D66869"/>
    <w:rsid w:val="00DA58F0"/>
    <w:rsid w:val="00F251B3"/>
    <w:rsid w:val="00FC1851"/>
    <w:rsid w:val="00FF5079"/>
    <w:rsid w:val="09DB182A"/>
    <w:rsid w:val="60DA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863</Characters>
  <Lines>7</Lines>
  <Paragraphs>2</Paragraphs>
  <TotalTime>1</TotalTime>
  <ScaleCrop>false</ScaleCrop>
  <LinksUpToDate>false</LinksUpToDate>
  <CharactersWithSpaces>865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2021-12-29T01:00:00Z</dcterms:created>
  <dc:creator>Administrator</dc:creator>
  <cp:lastModifiedBy>燕双飞</cp:lastModifiedBy>
  <cp:lastPrinted>2022-09-19T01:56:00Z</cp:lastPrinted>
  <dcterms:modified xsi:type="dcterms:W3CDTF">2022-09-30T05:32:26Z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DA213646A83845E4992B6B1CA522698B</vt:lpwstr>
  </property>
</Properties>
</file>